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12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73"/>
        <w:gridCol w:w="1177"/>
        <w:gridCol w:w="2785"/>
        <w:gridCol w:w="449"/>
        <w:gridCol w:w="2022"/>
        <w:gridCol w:w="1482"/>
      </w:tblGrid>
      <w:tr w:rsidR="005A35AB" w:rsidRPr="00DD31E6" w14:paraId="043EB37B" w14:textId="77777777" w:rsidTr="00AD12D1">
        <w:trPr>
          <w:trHeight w:val="20"/>
          <w:jc w:val="center"/>
        </w:trPr>
        <w:tc>
          <w:tcPr>
            <w:tcW w:w="9964" w:type="dxa"/>
            <w:gridSpan w:val="6"/>
            <w:tcBorders>
              <w:bottom w:val="nil"/>
            </w:tcBorders>
          </w:tcPr>
          <w:p w14:paraId="043EB37A" w14:textId="4D53B6DB" w:rsidR="005A35AB" w:rsidRPr="00921F82" w:rsidRDefault="000667AE" w:rsidP="00AD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solid" w:color="auto" w:fill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</w:t>
            </w:r>
            <w:r w:rsidR="005A35AB" w:rsidRPr="00C40786">
              <w:rPr>
                <w:b/>
                <w:bCs/>
                <w:color w:val="FFFFFF"/>
              </w:rPr>
              <w:t>arent Questionnaire – IEP Review</w:t>
            </w:r>
          </w:p>
        </w:tc>
      </w:tr>
      <w:tr w:rsidR="005A35AB" w:rsidRPr="00DD31E6" w14:paraId="043EB37D" w14:textId="77777777" w:rsidTr="00AD12D1">
        <w:trPr>
          <w:trHeight w:val="20"/>
          <w:jc w:val="center"/>
        </w:trPr>
        <w:tc>
          <w:tcPr>
            <w:tcW w:w="9964" w:type="dxa"/>
            <w:gridSpan w:val="6"/>
            <w:tcBorders>
              <w:bottom w:val="nil"/>
            </w:tcBorders>
          </w:tcPr>
          <w:p w14:paraId="043EB37C" w14:textId="77777777" w:rsidR="005A35AB" w:rsidRPr="00DD31E6" w:rsidRDefault="005A35AB" w:rsidP="00AD12D1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292526"/>
                <w:sz w:val="12"/>
                <w:szCs w:val="12"/>
              </w:rPr>
            </w:pPr>
            <w:r w:rsidRPr="00110ADA">
              <w:rPr>
                <w:b/>
                <w:color w:val="292526"/>
              </w:rPr>
              <w:t>Dear Parent:</w:t>
            </w:r>
          </w:p>
        </w:tc>
      </w:tr>
      <w:tr w:rsidR="005A35AB" w:rsidRPr="00DD31E6" w14:paraId="043EB37F" w14:textId="77777777" w:rsidTr="00AD12D1">
        <w:trPr>
          <w:trHeight w:val="20"/>
          <w:jc w:val="center"/>
        </w:trPr>
        <w:tc>
          <w:tcPr>
            <w:tcW w:w="9964" w:type="dxa"/>
            <w:gridSpan w:val="6"/>
            <w:tcBorders>
              <w:bottom w:val="nil"/>
            </w:tcBorders>
          </w:tcPr>
          <w:p w14:paraId="043EB37E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  <w:sz w:val="12"/>
                <w:szCs w:val="12"/>
              </w:rPr>
            </w:pPr>
            <w:r w:rsidRPr="00110ADA">
              <w:rPr>
                <w:b/>
                <w:color w:val="292526"/>
              </w:rPr>
              <w:t xml:space="preserve">We are looking forward to meeting with you to discuss your child’s new IEP. Please take a few minutes to review these questions. Your input </w:t>
            </w:r>
            <w:r>
              <w:rPr>
                <w:b/>
                <w:color w:val="292526"/>
              </w:rPr>
              <w:t>is important</w:t>
            </w:r>
            <w:r w:rsidRPr="00110ADA">
              <w:rPr>
                <w:b/>
                <w:color w:val="292526"/>
              </w:rPr>
              <w:t xml:space="preserve"> to the Team. Please return this form by </w:t>
            </w:r>
            <w:r w:rsidRPr="00110ADA">
              <w:rPr>
                <w:color w:val="292526"/>
              </w:rPr>
              <w:t>__________</w:t>
            </w:r>
            <w:r w:rsidRPr="00110ADA">
              <w:rPr>
                <w:b/>
                <w:color w:val="292526"/>
              </w:rPr>
              <w:t xml:space="preserve"> so I can include your input in the draft IEP. You can also call me at </w:t>
            </w:r>
            <w:r w:rsidRPr="00110ADA">
              <w:rPr>
                <w:color w:val="292526"/>
              </w:rPr>
              <w:t xml:space="preserve">___________________ </w:t>
            </w:r>
            <w:r w:rsidRPr="00110ADA">
              <w:rPr>
                <w:b/>
                <w:color w:val="292526"/>
              </w:rPr>
              <w:t>if you prefer to discuss your input by phone.</w:t>
            </w:r>
          </w:p>
        </w:tc>
      </w:tr>
      <w:tr w:rsidR="005A35AB" w:rsidRPr="00DD31E6" w14:paraId="043EB382" w14:textId="77777777" w:rsidTr="00AD12D1">
        <w:trPr>
          <w:trHeight w:val="648"/>
          <w:jc w:val="center"/>
        </w:trPr>
        <w:tc>
          <w:tcPr>
            <w:tcW w:w="5799" w:type="dxa"/>
            <w:gridSpan w:val="3"/>
          </w:tcPr>
          <w:p w14:paraId="043EB380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b/>
                <w:color w:val="292526"/>
              </w:rPr>
            </w:pPr>
          </w:p>
        </w:tc>
        <w:tc>
          <w:tcPr>
            <w:tcW w:w="4165" w:type="dxa"/>
            <w:gridSpan w:val="3"/>
            <w:tcBorders>
              <w:bottom w:val="single" w:sz="8" w:space="0" w:color="auto"/>
            </w:tcBorders>
          </w:tcPr>
          <w:p w14:paraId="043EB381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b/>
                <w:color w:val="292526"/>
              </w:rPr>
            </w:pPr>
            <w:r w:rsidRPr="00DD31E6">
              <w:rPr>
                <w:b/>
                <w:color w:val="292526"/>
              </w:rPr>
              <w:t>Thank You,</w:t>
            </w:r>
          </w:p>
        </w:tc>
      </w:tr>
      <w:tr w:rsidR="005A35AB" w:rsidRPr="00C40786" w14:paraId="043EB388" w14:textId="77777777" w:rsidTr="00AD12D1">
        <w:trPr>
          <w:trHeight w:val="576"/>
          <w:jc w:val="center"/>
        </w:trPr>
        <w:tc>
          <w:tcPr>
            <w:tcW w:w="2785" w:type="dxa"/>
            <w:gridSpan w:val="2"/>
            <w:tcBorders>
              <w:bottom w:val="nil"/>
            </w:tcBorders>
            <w:vAlign w:val="bottom"/>
          </w:tcPr>
          <w:p w14:paraId="043EB383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84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C40786">
              <w:rPr>
                <w:color w:val="292526"/>
              </w:rPr>
              <w:t xml:space="preserve">My child is interested in:  </w:t>
            </w:r>
          </w:p>
        </w:tc>
        <w:tc>
          <w:tcPr>
            <w:tcW w:w="7179" w:type="dxa"/>
            <w:gridSpan w:val="4"/>
            <w:tcBorders>
              <w:bottom w:val="single" w:sz="8" w:space="0" w:color="auto"/>
            </w:tcBorders>
            <w:vAlign w:val="bottom"/>
          </w:tcPr>
          <w:p w14:paraId="043EB385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86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87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C40786" w14:paraId="043EB38A" w14:textId="77777777" w:rsidTr="00AD12D1">
        <w:trPr>
          <w:trHeight w:val="432"/>
          <w:jc w:val="center"/>
        </w:trPr>
        <w:tc>
          <w:tcPr>
            <w:tcW w:w="9964" w:type="dxa"/>
            <w:gridSpan w:val="6"/>
            <w:tcBorders>
              <w:bottom w:val="single" w:sz="8" w:space="0" w:color="auto"/>
            </w:tcBorders>
          </w:tcPr>
          <w:p w14:paraId="043EB389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8C" w14:textId="77777777" w:rsidTr="00AD12D1">
        <w:trPr>
          <w:trHeight w:val="288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nil"/>
            </w:tcBorders>
          </w:tcPr>
          <w:p w14:paraId="043EB38B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  <w:sz w:val="16"/>
                <w:szCs w:val="16"/>
              </w:rPr>
            </w:pPr>
          </w:p>
        </w:tc>
      </w:tr>
      <w:tr w:rsidR="005A35AB" w:rsidRPr="00DD31E6" w14:paraId="043EB390" w14:textId="77777777" w:rsidTr="00AD12D1">
        <w:trPr>
          <w:trHeight w:val="576"/>
          <w:jc w:val="center"/>
        </w:trPr>
        <w:tc>
          <w:tcPr>
            <w:tcW w:w="9964" w:type="dxa"/>
            <w:gridSpan w:val="6"/>
            <w:tcBorders>
              <w:bottom w:val="single" w:sz="8" w:space="0" w:color="auto"/>
            </w:tcBorders>
          </w:tcPr>
          <w:p w14:paraId="043EB38D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8E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C40786">
              <w:rPr>
                <w:color w:val="292526"/>
              </w:rPr>
              <w:t>My child is best at:</w:t>
            </w:r>
          </w:p>
          <w:p w14:paraId="043EB38F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92" w14:textId="77777777" w:rsidTr="00AD12D1">
        <w:trPr>
          <w:trHeight w:val="432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43EB391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94" w14:textId="77777777" w:rsidTr="00AD12D1">
        <w:trPr>
          <w:trHeight w:val="288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nil"/>
            </w:tcBorders>
          </w:tcPr>
          <w:p w14:paraId="043EB393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  <w:sz w:val="16"/>
                <w:szCs w:val="16"/>
              </w:rPr>
            </w:pPr>
          </w:p>
        </w:tc>
      </w:tr>
      <w:tr w:rsidR="005A35AB" w:rsidRPr="00DD31E6" w14:paraId="043EB398" w14:textId="77777777" w:rsidTr="00AD12D1">
        <w:trPr>
          <w:trHeight w:val="576"/>
          <w:jc w:val="center"/>
        </w:trPr>
        <w:tc>
          <w:tcPr>
            <w:tcW w:w="9964" w:type="dxa"/>
            <w:gridSpan w:val="6"/>
            <w:tcBorders>
              <w:bottom w:val="single" w:sz="8" w:space="0" w:color="auto"/>
            </w:tcBorders>
          </w:tcPr>
          <w:p w14:paraId="043EB395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96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C40786">
              <w:rPr>
                <w:color w:val="292526"/>
              </w:rPr>
              <w:t>My child needs the most help with:</w:t>
            </w:r>
          </w:p>
          <w:p w14:paraId="043EB397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9A" w14:textId="77777777" w:rsidTr="00AD12D1">
        <w:trPr>
          <w:trHeight w:val="432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43EB399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9C" w14:textId="77777777" w:rsidTr="00AD12D1">
        <w:trPr>
          <w:trHeight w:val="288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nil"/>
            </w:tcBorders>
          </w:tcPr>
          <w:p w14:paraId="043EB39B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  <w:sz w:val="16"/>
                <w:szCs w:val="16"/>
              </w:rPr>
            </w:pPr>
          </w:p>
        </w:tc>
      </w:tr>
      <w:tr w:rsidR="005A35AB" w:rsidRPr="00DD31E6" w14:paraId="043EB3A0" w14:textId="77777777" w:rsidTr="00AD12D1">
        <w:trPr>
          <w:trHeight w:val="576"/>
          <w:jc w:val="center"/>
        </w:trPr>
        <w:tc>
          <w:tcPr>
            <w:tcW w:w="9964" w:type="dxa"/>
            <w:gridSpan w:val="6"/>
            <w:tcBorders>
              <w:bottom w:val="single" w:sz="8" w:space="0" w:color="auto"/>
            </w:tcBorders>
          </w:tcPr>
          <w:p w14:paraId="043EB39D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9E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C40786">
              <w:rPr>
                <w:color w:val="292526"/>
              </w:rPr>
              <w:t xml:space="preserve">Special concerns I have about my child: </w:t>
            </w:r>
          </w:p>
          <w:p w14:paraId="043EB39F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A2" w14:textId="77777777" w:rsidTr="00AD12D1">
        <w:trPr>
          <w:trHeight w:val="432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43EB3A1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A4" w14:textId="77777777" w:rsidTr="00AD12D1">
        <w:trPr>
          <w:trHeight w:val="288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nil"/>
            </w:tcBorders>
          </w:tcPr>
          <w:p w14:paraId="043EB3A3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  <w:sz w:val="16"/>
                <w:szCs w:val="16"/>
              </w:rPr>
            </w:pPr>
          </w:p>
        </w:tc>
      </w:tr>
      <w:tr w:rsidR="005A35AB" w:rsidRPr="00DD31E6" w14:paraId="043EB3A8" w14:textId="77777777" w:rsidTr="00AD12D1">
        <w:trPr>
          <w:trHeight w:val="576"/>
          <w:jc w:val="center"/>
        </w:trPr>
        <w:tc>
          <w:tcPr>
            <w:tcW w:w="9964" w:type="dxa"/>
            <w:gridSpan w:val="6"/>
            <w:tcBorders>
              <w:bottom w:val="single" w:sz="8" w:space="0" w:color="auto"/>
            </w:tcBorders>
          </w:tcPr>
          <w:p w14:paraId="043EB3A5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A6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C40786">
              <w:rPr>
                <w:color w:val="292526"/>
              </w:rPr>
              <w:t xml:space="preserve">Suggestions I have about working with my child: </w:t>
            </w:r>
          </w:p>
          <w:p w14:paraId="043EB3A7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AA" w14:textId="77777777" w:rsidTr="00AD12D1">
        <w:trPr>
          <w:trHeight w:val="432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43EB3A9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bookmarkStart w:id="0" w:name="_GoBack"/>
            <w:bookmarkEnd w:id="0"/>
          </w:p>
        </w:tc>
      </w:tr>
      <w:tr w:rsidR="005A35AB" w:rsidRPr="00DD31E6" w14:paraId="043EB3AC" w14:textId="77777777" w:rsidTr="00AD12D1">
        <w:trPr>
          <w:trHeight w:val="288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nil"/>
            </w:tcBorders>
          </w:tcPr>
          <w:p w14:paraId="043EB3AB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  <w:sz w:val="16"/>
                <w:szCs w:val="16"/>
              </w:rPr>
            </w:pPr>
          </w:p>
        </w:tc>
      </w:tr>
      <w:tr w:rsidR="005A35AB" w:rsidRPr="00DD31E6" w14:paraId="043EB3B0" w14:textId="77777777" w:rsidTr="00AD12D1">
        <w:trPr>
          <w:trHeight w:val="576"/>
          <w:jc w:val="center"/>
        </w:trPr>
        <w:tc>
          <w:tcPr>
            <w:tcW w:w="9964" w:type="dxa"/>
            <w:gridSpan w:val="6"/>
            <w:tcBorders>
              <w:bottom w:val="single" w:sz="8" w:space="0" w:color="auto"/>
            </w:tcBorders>
          </w:tcPr>
          <w:p w14:paraId="043EB3AD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  <w:p w14:paraId="043EB3AE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C40786">
              <w:rPr>
                <w:color w:val="292526"/>
              </w:rPr>
              <w:t xml:space="preserve">I would consider this a successful school year for my child if: </w:t>
            </w:r>
          </w:p>
          <w:p w14:paraId="043EB3AF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B2" w14:textId="77777777" w:rsidTr="00AD12D1">
        <w:trPr>
          <w:trHeight w:val="432"/>
          <w:jc w:val="center"/>
        </w:trPr>
        <w:tc>
          <w:tcPr>
            <w:tcW w:w="996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43EB3B1" w14:textId="77777777" w:rsidR="005A35AB" w:rsidRPr="00C4078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  <w:tr w:rsidR="005A35AB" w:rsidRPr="00DD31E6" w14:paraId="043EB3B9" w14:textId="77777777" w:rsidTr="00AD12D1">
        <w:trPr>
          <w:trHeight w:val="576"/>
          <w:jc w:val="center"/>
        </w:trPr>
        <w:tc>
          <w:tcPr>
            <w:tcW w:w="1515" w:type="dxa"/>
            <w:tcBorders>
              <w:bottom w:val="nil"/>
            </w:tcBorders>
            <w:vAlign w:val="bottom"/>
          </w:tcPr>
          <w:p w14:paraId="043EB3B3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b/>
                <w:color w:val="292526"/>
              </w:rPr>
            </w:pPr>
          </w:p>
          <w:p w14:paraId="043EB3B4" w14:textId="77777777" w:rsidR="005A35AB" w:rsidRDefault="005A35AB" w:rsidP="00AD12D1">
            <w:pPr>
              <w:autoSpaceDE w:val="0"/>
              <w:autoSpaceDN w:val="0"/>
              <w:adjustRightInd w:val="0"/>
              <w:jc w:val="left"/>
              <w:rPr>
                <w:b/>
                <w:color w:val="292526"/>
              </w:rPr>
            </w:pPr>
          </w:p>
          <w:p w14:paraId="043EB3B5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 w:rsidRPr="00DD31E6">
              <w:rPr>
                <w:b/>
                <w:color w:val="292526"/>
              </w:rPr>
              <w:t>Parent Name</w:t>
            </w:r>
          </w:p>
        </w:tc>
        <w:tc>
          <w:tcPr>
            <w:tcW w:w="4768" w:type="dxa"/>
            <w:gridSpan w:val="3"/>
            <w:tcBorders>
              <w:bottom w:val="single" w:sz="8" w:space="0" w:color="auto"/>
            </w:tcBorders>
            <w:vAlign w:val="bottom"/>
          </w:tcPr>
          <w:p w14:paraId="043EB3B6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  <w:tc>
          <w:tcPr>
            <w:tcW w:w="2079" w:type="dxa"/>
            <w:tcBorders>
              <w:bottom w:val="nil"/>
            </w:tcBorders>
            <w:vAlign w:val="bottom"/>
          </w:tcPr>
          <w:p w14:paraId="043EB3B7" w14:textId="54DD6E67" w:rsidR="005A35AB" w:rsidRPr="00DD31E6" w:rsidRDefault="000667AE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  <w:r>
              <w:rPr>
                <w:b/>
                <w:color w:val="292526"/>
              </w:rPr>
              <w:t xml:space="preserve">  </w:t>
            </w:r>
            <w:r w:rsidR="005A35AB" w:rsidRPr="00DD31E6">
              <w:rPr>
                <w:b/>
                <w:color w:val="292526"/>
              </w:rPr>
              <w:t>Date Completed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vAlign w:val="bottom"/>
          </w:tcPr>
          <w:p w14:paraId="043EB3B8" w14:textId="77777777" w:rsidR="005A35AB" w:rsidRPr="00DD31E6" w:rsidRDefault="005A35AB" w:rsidP="00AD12D1">
            <w:pPr>
              <w:autoSpaceDE w:val="0"/>
              <w:autoSpaceDN w:val="0"/>
              <w:adjustRightInd w:val="0"/>
              <w:jc w:val="left"/>
              <w:rPr>
                <w:color w:val="292526"/>
              </w:rPr>
            </w:pPr>
          </w:p>
        </w:tc>
      </w:tr>
    </w:tbl>
    <w:p w14:paraId="043EB411" w14:textId="7569B775" w:rsidR="00461A45" w:rsidRDefault="000667AE" w:rsidP="000667AE">
      <w:pPr>
        <w:spacing w:after="200" w:line="276" w:lineRule="auto"/>
        <w:jc w:val="left"/>
      </w:pPr>
    </w:p>
    <w:sectPr w:rsidR="00461A45" w:rsidSect="005A35AB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EB41D" w14:textId="77777777" w:rsidR="00000000" w:rsidRDefault="000667AE">
      <w:r>
        <w:separator/>
      </w:r>
    </w:p>
  </w:endnote>
  <w:endnote w:type="continuationSeparator" w:id="0">
    <w:p w14:paraId="043EB41F" w14:textId="77777777" w:rsidR="00000000" w:rsidRDefault="0006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EB418" w14:textId="019E968B" w:rsidR="00A54059" w:rsidRPr="00151A9C" w:rsidRDefault="005A35AB" w:rsidP="00151A9C">
    <w:pPr>
      <w:pStyle w:val="Footer"/>
      <w:jc w:val="right"/>
      <w:rPr>
        <w:sz w:val="20"/>
        <w:szCs w:val="20"/>
      </w:rPr>
    </w:pPr>
    <w:r w:rsidRPr="00151A9C">
      <w:rPr>
        <w:sz w:val="20"/>
        <w:szCs w:val="20"/>
      </w:rPr>
      <w:fldChar w:fldCharType="begin"/>
    </w:r>
    <w:r w:rsidRPr="00151A9C">
      <w:rPr>
        <w:sz w:val="20"/>
        <w:szCs w:val="20"/>
      </w:rPr>
      <w:instrText xml:space="preserve"> PAGE   \* MERGEFORMAT </w:instrText>
    </w:r>
    <w:r w:rsidRPr="00151A9C">
      <w:rPr>
        <w:sz w:val="20"/>
        <w:szCs w:val="20"/>
      </w:rPr>
      <w:fldChar w:fldCharType="separate"/>
    </w:r>
    <w:r w:rsidR="000667AE">
      <w:rPr>
        <w:noProof/>
        <w:sz w:val="20"/>
        <w:szCs w:val="20"/>
      </w:rPr>
      <w:t>1</w:t>
    </w:r>
    <w:r w:rsidRPr="00151A9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B419" w14:textId="77777777" w:rsidR="00000000" w:rsidRDefault="000667AE">
      <w:r>
        <w:separator/>
      </w:r>
    </w:p>
  </w:footnote>
  <w:footnote w:type="continuationSeparator" w:id="0">
    <w:p w14:paraId="043EB41B" w14:textId="77777777" w:rsidR="00000000" w:rsidRDefault="0006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1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2759A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76911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F520E98"/>
    <w:multiLevelType w:val="hybridMultilevel"/>
    <w:tmpl w:val="09905C4C"/>
    <w:lvl w:ilvl="0" w:tplc="17D2509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74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9AE7C9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F893420"/>
    <w:multiLevelType w:val="hybridMultilevel"/>
    <w:tmpl w:val="190885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1A024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E362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B873C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2E609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ACB2B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AF628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BE865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D0B0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B"/>
    <w:rsid w:val="000667AE"/>
    <w:rsid w:val="005A35AB"/>
    <w:rsid w:val="00AE102E"/>
    <w:rsid w:val="00B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B151"/>
  <w15:docId w15:val="{CE4828C3-8195-46E6-9725-0C974208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5AB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5AB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5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Ryan Estes</cp:lastModifiedBy>
  <cp:revision>2</cp:revision>
  <dcterms:created xsi:type="dcterms:W3CDTF">2017-01-25T18:03:00Z</dcterms:created>
  <dcterms:modified xsi:type="dcterms:W3CDTF">2017-01-25T18:03:00Z</dcterms:modified>
</cp:coreProperties>
</file>